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2A78D7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-243205</wp:posOffset>
            </wp:positionV>
            <wp:extent cx="810895" cy="681990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-241935</wp:posOffset>
            </wp:positionV>
            <wp:extent cx="819785" cy="68199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234" w:rsidRPr="00276234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fillcolor="window" stroked="f" strokeweight="2pt">
            <v:textbox>
              <w:txbxContent>
                <w:p w:rsidR="00C85C50" w:rsidRPr="006B500E" w:rsidRDefault="00C85C50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C85C50" w:rsidRPr="006B500E" w:rsidRDefault="00C85C50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  <w:r w:rsidR="00276234" w:rsidRPr="00276234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" fillcolor="window" stroked="f" strokeweight="2pt">
            <v:textbox>
              <w:txbxContent>
                <w:p w:rsidR="00C85C50" w:rsidRPr="00477368" w:rsidRDefault="00C85C50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85C50" w:rsidRPr="006A31B1" w:rsidRDefault="00C85C50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جامعة البصره </w:t>
                  </w:r>
                  <w:proofErr w:type="spellStart"/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/</w:t>
                  </w:r>
                  <w:proofErr w:type="spellEnd"/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 كلية العلوم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2A78D7" w:rsidP="002A78D7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276234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29" style="position:absolute;left:0;text-align:left;margin-left:346.15pt;margin-top:27.05pt;width:118.35pt;height:29.05pt;z-index:251659263;visibility:visible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" fillcolor="#fde9d9 [665]" strokecolor="#f79646 [3209]" strokeweight="2pt">
            <v:path arrowok="t"/>
            <v:textbox style="mso-next-textbox:#Rounded Rectangle 3">
              <w:txbxContent>
                <w:p w:rsidR="00C85C50" w:rsidRDefault="00C85C50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>:</w:t>
                  </w:r>
                  <w:proofErr w:type="spellEnd"/>
                </w:p>
              </w:txbxContent>
            </v:textbox>
          </v:roundrect>
        </w:pict>
      </w:r>
      <w:r w:rsidR="00276234" w:rsidRPr="00276234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alt="د" style="position:absolute;left:0;text-align:left;margin-left:-58.85pt;margin-top:23.5pt;width:94.15pt;height:120.35pt;z-index:251672576;visibility:visible" strokecolor="#4f81bd [3204]">
            <v:fill r:id="rId9" o:title="Untitled" recolor="t" rotate="t" type="frame"/>
            <v:textbox style="mso-next-textbox:#Text Box 8">
              <w:txbxContent>
                <w:p w:rsidR="00C85C50" w:rsidRDefault="00C85C50" w:rsidP="001220C8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</w:p>
              </w:txbxContent>
            </v:textbox>
          </v:shape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276234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6234">
        <w:rPr>
          <w:noProof/>
          <w:sz w:val="24"/>
          <w:szCs w:val="24"/>
          <w:rtl/>
        </w:rPr>
        <w:pict>
          <v:group id="Group 21" o:spid="_x0000_s1030" style="position:absolute;left:0;text-align:left;margin-left:106.75pt;margin-top:30.55pt;width:231.25pt;height:53.7pt;z-index:251665920" coordorigin="3921,2676" coordsize="4625,107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">
            <v:rect id="Rectangle 9" o:spid="_x0000_s1031" style="position:absolute;left:3921;top:3252;width:4611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" filled="f">
              <v:textbox style="mso-next-textbox:#Rectangle 9">
                <w:txbxContent>
                  <w:p w:rsidR="00C85C50" w:rsidRPr="00012576" w:rsidRDefault="009E2014" w:rsidP="00D55352">
                    <w:pPr>
                      <w:bidi w:val="0"/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Enas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Awni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Mahdi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Al- </w:t>
                    </w: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Nabhan</w:t>
                    </w:r>
                    <w:proofErr w:type="spellEnd"/>
                  </w:p>
                </w:txbxContent>
              </v:textbox>
            </v:rect>
            <v:rect id="Rectangle 2" o:spid="_x0000_s1032" style="position:absolute;left:3921;top:2676;width:4625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">
              <v:textbox style="mso-next-textbox:#Rectangle 2">
                <w:txbxContent>
                  <w:p w:rsidR="00C85C50" w:rsidRPr="00012576" w:rsidRDefault="00125FD0" w:rsidP="00D5535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ايناس عوني مهدي </w:t>
                    </w:r>
                    <w:proofErr w:type="spellStart"/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النبهان</w:t>
                    </w:r>
                    <w:proofErr w:type="spellEnd"/>
                  </w:p>
                </w:txbxContent>
              </v:textbox>
            </v:rect>
          </v:group>
        </w:pict>
      </w: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95F64" w:rsidRPr="005C489E" w:rsidRDefault="00276234" w:rsidP="00C85C50">
            <w:pPr>
              <w:rPr>
                <w:sz w:val="24"/>
                <w:szCs w:val="24"/>
                <w:rtl/>
                <w:lang w:bidi="ar-IQ"/>
              </w:rPr>
            </w:pPr>
            <w:r w:rsidRPr="00276234">
              <w:rPr>
                <w:noProof/>
                <w:sz w:val="24"/>
                <w:szCs w:val="24"/>
                <w:rtl/>
              </w:rPr>
              <w:pict>
                <v:group id="Group 22" o:spid="_x0000_s1033" style="position:absolute;left:0;text-align:left;margin-left:1.15pt;margin-top:1.15pt;width:230.35pt;height:139.2pt;z-index:251676672;mso-position-horizontal-relative:text;mso-position-vertical-relative:text" coordorigin="3921,3807" coordsize="4607,278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">
                  <v:rect id="Rectangle 10" o:spid="_x0000_s1034" style="position:absolute;left:3926;top:3807;width:2223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" filled="f">
                    <v:textbox style="mso-next-textbox:#Rectangle 10">
                      <w:txbxContent>
                        <w:p w:rsidR="00C85C50" w:rsidRPr="00012576" w:rsidRDefault="00C85C50" w:rsidP="00F319B6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125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Assistant </w:t>
                          </w:r>
                          <w:r w:rsidR="00D114A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</w:rPr>
                            <w:t>lecturer</w:t>
                          </w:r>
                        </w:p>
                      </w:txbxContent>
                    </v:textbox>
                  </v:rect>
                  <v:rect id="Rectangle 12" o:spid="_x0000_s1035" style="position:absolute;left:3926;top:4936;width:2223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" filled="f">
                    <v:textbox style="mso-next-textbox:#Rectangle 12"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36" style="position:absolute;left:3925;top:5490;width:2223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" filled="f">
                    <v:textbox style="mso-next-textbox:#Rectangle 13">
                      <w:txbxContent>
                        <w:p w:rsidR="00C85C50" w:rsidRPr="00012576" w:rsidRDefault="00C85C50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b/>
                              <w:bCs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v:rect id="Rectangle 3" o:spid="_x0000_s1037" style="position:absolute;left:6305;top:3827;width:2223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" filled="f">
                    <v:textbox style="mso-next-textbox:#Rectangle 3">
                      <w:txbxContent>
                        <w:p w:rsidR="00C85C50" w:rsidRPr="00012576" w:rsidRDefault="00012576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</w:t>
                          </w:r>
                          <w:r w:rsidR="00F44DC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مدرس مساع</w:t>
                          </w:r>
                          <w:r w:rsidR="003F63F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د</w:t>
                          </w:r>
                        </w:p>
                      </w:txbxContent>
                    </v:textbox>
                  </v:rect>
                  <v:rect id="Rectangle 4" o:spid="_x0000_s1038" style="position:absolute;left:6298;top:4362;width:2223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" filled="f">
                    <v:textbox style="mso-next-textbox:#Rectangle 4">
                      <w:txbxContent>
                        <w:p w:rsidR="00C85C50" w:rsidRPr="00012576" w:rsidRDefault="00C85C5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39" style="position:absolute;left:6294;top:4951;width:2223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" filled="f">
                    <v:textbox style="mso-next-textbox:#Rectangle 5">
                      <w:txbxContent>
                        <w:p w:rsidR="00C85C50" w:rsidRPr="00730F74" w:rsidRDefault="00C85C5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40" style="position:absolute;left:6278;top:5506;width:2223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" filled="f">
                    <v:textbox style="mso-next-textbox:#Rectangle 6">
                      <w:txbxContent>
                        <w:p w:rsidR="00C85C50" w:rsidRPr="00012576" w:rsidRDefault="00C85C50" w:rsidP="00012576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البيئة</w:t>
                          </w:r>
                        </w:p>
                      </w:txbxContent>
                    </v:textbox>
                  </v:rect>
                  <v:rect id="Rectangle 7" o:spid="_x0000_s1041" style="position:absolute;left:3935;top:6093;width:4569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" filled="f">
                    <v:textbox style="mso-next-textbox:#Rectangle 7">
                      <w:txbxContent>
                        <w:p w:rsidR="00C85C50" w:rsidRPr="006646B7" w:rsidRDefault="008C1DAF" w:rsidP="00D55352">
                          <w:pPr>
                            <w:bidi w:val="0"/>
                            <w:ind w:left="72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="002246D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</w:rPr>
                            <w:t>nas.mahd</w:t>
                          </w:r>
                          <w:r w:rsidR="00D5535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 w:rsidR="006646B7" w:rsidRPr="006646B7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@uobasrah.edu.iq</w:t>
                          </w:r>
                        </w:p>
                      </w:txbxContent>
                    </v:textbox>
                  </v:rect>
                  <v:rect id="Rectangle 11" o:spid="_x0000_s1042" style="position:absolute;left:3921;top:4359;width:2223;height:49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" filled="f">
                    <v:textbox style="mso-next-textbox:#Rectangle 11"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البريد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الألكتروني</w:t>
            </w:r>
            <w:proofErr w:type="spellEnd"/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478"/>
        <w:gridCol w:w="1417"/>
        <w:gridCol w:w="1145"/>
        <w:gridCol w:w="1123"/>
        <w:gridCol w:w="1560"/>
        <w:gridCol w:w="1499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8358D2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B5FBC" w:rsidRPr="005C0332" w:rsidRDefault="004B5FBC" w:rsidP="00C85C50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F319B6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683" w:type="dxa"/>
            <w:gridSpan w:val="2"/>
            <w:shd w:val="clear" w:color="auto" w:fill="C6D9F1" w:themeFill="text2" w:themeFillTint="33"/>
          </w:tcPr>
          <w:p w:rsidR="004B5FBC" w:rsidRPr="0088115C" w:rsidRDefault="00F319B6" w:rsidP="00F319B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4B5FBC" w:rsidRPr="0088115C" w:rsidRDefault="004B5FBC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8358D2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D545E" w:rsidRPr="0088115C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D55352" w:rsidP="00C85C50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معالجة نباتية</w:t>
            </w:r>
          </w:p>
        </w:tc>
        <w:tc>
          <w:tcPr>
            <w:tcW w:w="2683" w:type="dxa"/>
            <w:gridSpan w:val="2"/>
            <w:shd w:val="clear" w:color="auto" w:fill="C6D9F1" w:themeFill="text2" w:themeFillTint="33"/>
          </w:tcPr>
          <w:p w:rsidR="004D545E" w:rsidRPr="008358D2" w:rsidRDefault="00D55352" w:rsidP="00F319B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bidi="ar-IQ"/>
              </w:rPr>
              <w:t>phytoremediation</w:t>
            </w:r>
            <w:proofErr w:type="spellEnd"/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4D545E" w:rsidRPr="0088115C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8358D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499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8358D2" w:rsidTr="008358D2">
        <w:trPr>
          <w:trHeight w:val="397"/>
        </w:trPr>
        <w:tc>
          <w:tcPr>
            <w:tcW w:w="1215" w:type="dxa"/>
          </w:tcPr>
          <w:p w:rsidR="008358D2" w:rsidRPr="00FB7B62" w:rsidRDefault="008358D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D5535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78" w:type="dxa"/>
          </w:tcPr>
          <w:p w:rsidR="008358D2" w:rsidRDefault="00600601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٢٠٠٢</w:t>
            </w:r>
          </w:p>
          <w:p w:rsidR="00802E93" w:rsidRDefault="00802E93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  <w:p w:rsidR="00802E93" w:rsidRDefault="00802E93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  <w:p w:rsidR="00802E93" w:rsidRDefault="00802E93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  <w:p w:rsidR="00802E93" w:rsidRDefault="00802E93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  <w:p w:rsidR="00802E93" w:rsidRDefault="00802E93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8358D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560" w:type="dxa"/>
          </w:tcPr>
          <w:p w:rsidR="008358D2" w:rsidRPr="005C0332" w:rsidRDefault="009C0437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</w:rPr>
              <w:t>Southern Technical</w:t>
            </w:r>
            <w:r w:rsidR="00636027">
              <w:rPr>
                <w:rFonts w:hint="cs"/>
                <w:sz w:val="26"/>
                <w:szCs w:val="26"/>
              </w:rPr>
              <w:t xml:space="preserve"> </w:t>
            </w:r>
            <w:r w:rsidR="00636027">
              <w:rPr>
                <w:sz w:val="26"/>
                <w:szCs w:val="26"/>
              </w:rPr>
              <w:t>–</w:t>
            </w:r>
            <w:r w:rsidR="00636027">
              <w:rPr>
                <w:rFonts w:hint="cs"/>
                <w:sz w:val="26"/>
                <w:szCs w:val="26"/>
              </w:rPr>
              <w:t xml:space="preserve">  </w:t>
            </w:r>
            <w:r w:rsidR="002A78D7">
              <w:rPr>
                <w:sz w:val="26"/>
                <w:szCs w:val="26"/>
              </w:rPr>
              <w:t>(</w:t>
            </w:r>
            <w:r w:rsidR="00636027">
              <w:rPr>
                <w:rFonts w:hint="cs"/>
                <w:sz w:val="26"/>
                <w:szCs w:val="26"/>
              </w:rPr>
              <w:t xml:space="preserve">engineering </w:t>
            </w:r>
            <w:r w:rsidR="00AA52A1">
              <w:rPr>
                <w:rFonts w:hint="cs"/>
                <w:sz w:val="26"/>
                <w:szCs w:val="26"/>
              </w:rPr>
              <w:t xml:space="preserve">Technical </w:t>
            </w:r>
            <w:r w:rsidR="00636027">
              <w:rPr>
                <w:rFonts w:hint="cs"/>
                <w:sz w:val="26"/>
                <w:szCs w:val="26"/>
              </w:rPr>
              <w:t>college</w:t>
            </w:r>
            <w:r w:rsidR="002A78D7">
              <w:rPr>
                <w:sz w:val="26"/>
                <w:szCs w:val="26"/>
              </w:rPr>
              <w:t>)</w:t>
            </w:r>
          </w:p>
        </w:tc>
        <w:tc>
          <w:tcPr>
            <w:tcW w:w="1499" w:type="dxa"/>
          </w:tcPr>
          <w:p w:rsidR="008358D2" w:rsidRDefault="009C0437" w:rsidP="000A5EDF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</w:rPr>
              <w:t>2002</w:t>
            </w:r>
          </w:p>
        </w:tc>
        <w:tc>
          <w:tcPr>
            <w:tcW w:w="1620" w:type="dxa"/>
          </w:tcPr>
          <w:p w:rsidR="008358D2" w:rsidRPr="00FB7B62" w:rsidRDefault="008358D2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8358D2" w:rsidTr="008358D2">
        <w:trPr>
          <w:trHeight w:val="397"/>
        </w:trPr>
        <w:tc>
          <w:tcPr>
            <w:tcW w:w="1215" w:type="dxa"/>
          </w:tcPr>
          <w:p w:rsidR="008358D2" w:rsidRPr="00FB7B62" w:rsidRDefault="008358D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</w:tcPr>
          <w:p w:rsidR="008358D2" w:rsidRDefault="0055456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</w:rPr>
              <w:t>15/ 4/ 2019</w:t>
            </w:r>
          </w:p>
        </w:tc>
        <w:tc>
          <w:tcPr>
            <w:tcW w:w="1417" w:type="dxa"/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8358D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560" w:type="dxa"/>
          </w:tcPr>
          <w:p w:rsidR="008358D2" w:rsidRPr="005C033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Al-Basrah</w:t>
            </w:r>
          </w:p>
        </w:tc>
        <w:tc>
          <w:tcPr>
            <w:tcW w:w="1499" w:type="dxa"/>
          </w:tcPr>
          <w:p w:rsidR="008358D2" w:rsidRDefault="0025796F" w:rsidP="000A5EDF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</w:rPr>
              <w:t>15</w:t>
            </w:r>
            <w:r w:rsidR="008358D2">
              <w:rPr>
                <w:sz w:val="26"/>
                <w:szCs w:val="26"/>
                <w:lang w:bidi="ar-IQ"/>
              </w:rPr>
              <w:t>/</w:t>
            </w:r>
            <w:r>
              <w:rPr>
                <w:rFonts w:hint="cs"/>
                <w:sz w:val="26"/>
                <w:szCs w:val="26"/>
              </w:rPr>
              <w:t>4</w:t>
            </w:r>
            <w:r w:rsidR="008358D2">
              <w:rPr>
                <w:sz w:val="26"/>
                <w:szCs w:val="26"/>
                <w:lang w:bidi="ar-IQ"/>
              </w:rPr>
              <w:t>/</w:t>
            </w:r>
            <w:r>
              <w:rPr>
                <w:rFonts w:hint="cs"/>
                <w:sz w:val="26"/>
                <w:szCs w:val="26"/>
              </w:rPr>
              <w:t>2019</w:t>
            </w:r>
          </w:p>
        </w:tc>
        <w:tc>
          <w:tcPr>
            <w:tcW w:w="1620" w:type="dxa"/>
          </w:tcPr>
          <w:p w:rsidR="008358D2" w:rsidRPr="00FB7B62" w:rsidRDefault="008358D2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8358D2" w:rsidTr="008358D2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8358D2" w:rsidRPr="00FB7B62" w:rsidRDefault="008358D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</w:tcPr>
          <w:p w:rsidR="008358D2" w:rsidRDefault="008358D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8358D2" w:rsidRPr="000A0634" w:rsidRDefault="008358D2" w:rsidP="0055456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8358D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358D2" w:rsidRPr="005C033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8358D2" w:rsidRDefault="008358D2" w:rsidP="0025796F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358D2" w:rsidRPr="00FB7B62" w:rsidRDefault="008358D2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</w:t>
            </w:r>
          </w:p>
        </w:tc>
      </w:tr>
      <w:tr w:rsidR="004D545E" w:rsidTr="008358D2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180AE1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180AE1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السنة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180AE1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180AE1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180A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6799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6799E" w:rsidRPr="00D11A1B" w:rsidRDefault="0076799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76799E" w:rsidRPr="00D11A1B" w:rsidRDefault="0076799E" w:rsidP="00C20DE1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76799E" w:rsidRPr="00D11A1B" w:rsidRDefault="0076799E" w:rsidP="00C20DE1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76799E" w:rsidRPr="00D11A1B" w:rsidRDefault="0076799E" w:rsidP="005F4FF8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6799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6799E" w:rsidRPr="00D11A1B" w:rsidRDefault="0076799E" w:rsidP="000A063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76799E" w:rsidRPr="00D11A1B" w:rsidRDefault="0076799E" w:rsidP="00C20DE1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76799E" w:rsidRPr="00D11A1B" w:rsidRDefault="0076799E" w:rsidP="00C20DE1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76799E" w:rsidRPr="00D11A1B" w:rsidRDefault="0076799E" w:rsidP="005F4FF8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6799E" w:rsidRDefault="0076799E">
      <w:pPr>
        <w:rPr>
          <w:rtl/>
          <w:lang w:bidi="ar-IQ"/>
        </w:rPr>
      </w:pPr>
    </w:p>
    <w:p w:rsidR="00890FC8" w:rsidRDefault="00890FC8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980"/>
        <w:gridCol w:w="152"/>
        <w:gridCol w:w="1050"/>
        <w:gridCol w:w="962"/>
        <w:gridCol w:w="1830"/>
        <w:gridCol w:w="1960"/>
      </w:tblGrid>
      <w:tr w:rsidR="00F24B8E" w:rsidRPr="004E0441" w:rsidTr="00C85C50">
        <w:trPr>
          <w:trHeight w:val="397"/>
        </w:trPr>
        <w:tc>
          <w:tcPr>
            <w:tcW w:w="525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C85C50">
        <w:trPr>
          <w:trHeight w:val="397"/>
        </w:trPr>
        <w:tc>
          <w:tcPr>
            <w:tcW w:w="11057" w:type="dxa"/>
            <w:gridSpan w:val="9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84714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3849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994" w:type="dxa"/>
            <w:gridSpan w:val="4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847141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F24B8E" w:rsidRPr="00080418" w:rsidRDefault="00F24B8E" w:rsidP="00F921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94" w:type="dxa"/>
            <w:gridSpan w:val="4"/>
            <w:shd w:val="clear" w:color="auto" w:fill="auto"/>
          </w:tcPr>
          <w:p w:rsidR="00F24B8E" w:rsidRPr="00F0124D" w:rsidRDefault="00F24B8E" w:rsidP="00F921D5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847141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F921D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F24B8E" w:rsidRPr="00080418" w:rsidRDefault="00F24B8E" w:rsidP="00F921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94" w:type="dxa"/>
            <w:gridSpan w:val="4"/>
            <w:shd w:val="clear" w:color="auto" w:fill="auto"/>
          </w:tcPr>
          <w:p w:rsidR="00F24B8E" w:rsidRPr="00F0124D" w:rsidRDefault="00F24B8E" w:rsidP="00F921D5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847141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F921D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F24B8E" w:rsidRPr="00080418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94" w:type="dxa"/>
            <w:gridSpan w:val="4"/>
            <w:shd w:val="clear" w:color="auto" w:fill="auto"/>
          </w:tcPr>
          <w:p w:rsidR="00F24B8E" w:rsidRPr="00F0124D" w:rsidRDefault="00F24B8E" w:rsidP="00F921D5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C85C50">
        <w:trPr>
          <w:trHeight w:val="397"/>
        </w:trPr>
        <w:tc>
          <w:tcPr>
            <w:tcW w:w="11057" w:type="dxa"/>
            <w:gridSpan w:val="9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0E1BB2">
        <w:trPr>
          <w:trHeight w:val="397"/>
        </w:trPr>
        <w:tc>
          <w:tcPr>
            <w:tcW w:w="5103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954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847141">
        <w:trPr>
          <w:trHeight w:val="397"/>
        </w:trPr>
        <w:tc>
          <w:tcPr>
            <w:tcW w:w="5103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54" w:type="dxa"/>
            <w:gridSpan w:val="5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847141">
        <w:trPr>
          <w:trHeight w:val="397"/>
        </w:trPr>
        <w:tc>
          <w:tcPr>
            <w:tcW w:w="510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5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847141">
        <w:trPr>
          <w:trHeight w:val="397"/>
        </w:trPr>
        <w:tc>
          <w:tcPr>
            <w:tcW w:w="5103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C85C50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gridSpan w:val="2"/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F0124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وبراءة </w:t>
            </w:r>
            <w:proofErr w:type="spellStart"/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الأختراع</w:t>
            </w:r>
            <w:proofErr w:type="spellEnd"/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430" w:rsidRDefault="00353430" w:rsidP="00F632F8">
            <w:pPr>
              <w:autoSpaceDE w:val="0"/>
              <w:autoSpaceDN w:val="0"/>
              <w:bidi w:val="0"/>
              <w:adjustRightInd w:val="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353430" w:rsidRPr="00353430" w:rsidRDefault="00353430" w:rsidP="00353430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 w:rsidRPr="00353430">
              <w:rPr>
                <w:b/>
                <w:bCs/>
                <w:sz w:val="24"/>
                <w:szCs w:val="24"/>
              </w:rPr>
              <w:t>Removal Efficiency, Accumulation and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3430">
              <w:rPr>
                <w:b/>
                <w:bCs/>
                <w:sz w:val="24"/>
                <w:szCs w:val="24"/>
              </w:rPr>
              <w:t>Toxicity of Nickel and Lead using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3430">
              <w:rPr>
                <w:b/>
                <w:bCs/>
                <w:i/>
                <w:iCs/>
                <w:sz w:val="24"/>
                <w:szCs w:val="24"/>
              </w:rPr>
              <w:t>Ceratophyllum</w:t>
            </w:r>
            <w:proofErr w:type="spellEnd"/>
            <w:r w:rsidRPr="0035343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3430">
              <w:rPr>
                <w:b/>
                <w:bCs/>
                <w:i/>
                <w:iCs/>
                <w:sz w:val="24"/>
                <w:szCs w:val="24"/>
              </w:rPr>
              <w:t>demersum</w:t>
            </w:r>
            <w:proofErr w:type="spellEnd"/>
            <w:r w:rsidRPr="0035343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53430">
              <w:rPr>
                <w:b/>
                <w:bCs/>
                <w:sz w:val="24"/>
                <w:szCs w:val="24"/>
              </w:rPr>
              <w:t>. International Journal of Advanced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3430">
              <w:rPr>
                <w:b/>
                <w:bCs/>
                <w:sz w:val="24"/>
                <w:szCs w:val="24"/>
              </w:rPr>
              <w:t>Research in Science,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3430">
              <w:rPr>
                <w:b/>
                <w:bCs/>
                <w:sz w:val="24"/>
                <w:szCs w:val="24"/>
              </w:rPr>
              <w:t>Engineering and Technology</w:t>
            </w:r>
            <w:r>
              <w:rPr>
                <w:b/>
                <w:bCs/>
                <w:sz w:val="24"/>
                <w:szCs w:val="24"/>
              </w:rPr>
              <w:t>, 6(1).2019</w:t>
            </w:r>
          </w:p>
          <w:p w:rsidR="00F0124D" w:rsidRPr="00353430" w:rsidRDefault="00F0124D" w:rsidP="00353430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632F8" w:rsidRDefault="00353430" w:rsidP="002A78D7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 w:rsidRPr="002A78D7">
              <w:rPr>
                <w:b/>
                <w:bCs/>
                <w:sz w:val="24"/>
                <w:szCs w:val="24"/>
              </w:rPr>
              <w:t>Comparison of total hardness, calcium and magnesium concentrations in</w:t>
            </w:r>
            <w:r w:rsidR="002A78D7">
              <w:rPr>
                <w:b/>
                <w:bCs/>
                <w:sz w:val="24"/>
                <w:szCs w:val="24"/>
              </w:rPr>
              <w:t xml:space="preserve"> </w:t>
            </w:r>
            <w:r w:rsidRPr="002A78D7">
              <w:rPr>
                <w:b/>
                <w:bCs/>
                <w:sz w:val="24"/>
                <w:szCs w:val="24"/>
              </w:rPr>
              <w:t>drinking water (RO), and municipal water with WHO and local authorities</w:t>
            </w:r>
            <w:r w:rsidR="002A78D7">
              <w:rPr>
                <w:b/>
                <w:bCs/>
                <w:sz w:val="24"/>
                <w:szCs w:val="24"/>
              </w:rPr>
              <w:t xml:space="preserve"> </w:t>
            </w:r>
            <w:r w:rsidRPr="002A78D7">
              <w:rPr>
                <w:b/>
                <w:bCs/>
                <w:sz w:val="24"/>
                <w:szCs w:val="24"/>
              </w:rPr>
              <w:t xml:space="preserve">at </w:t>
            </w:r>
            <w:proofErr w:type="spellStart"/>
            <w:r w:rsidRPr="002A78D7">
              <w:rPr>
                <w:b/>
                <w:bCs/>
                <w:sz w:val="24"/>
                <w:szCs w:val="24"/>
              </w:rPr>
              <w:t>Basrah</w:t>
            </w:r>
            <w:proofErr w:type="spellEnd"/>
            <w:r w:rsidRPr="002A78D7">
              <w:rPr>
                <w:b/>
                <w:bCs/>
                <w:sz w:val="24"/>
                <w:szCs w:val="24"/>
              </w:rPr>
              <w:t xml:space="preserve"> province, Iraq, Marsh Bulletin 8(1).2013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5F4FF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A80B0D" w:rsidRPr="003E3751" w:rsidTr="00A80B0D">
        <w:trPr>
          <w:trHeight w:val="985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D7" w:rsidRDefault="002A78D7" w:rsidP="002A78D7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A80B0D" w:rsidRPr="00F632F8" w:rsidRDefault="00353430" w:rsidP="002A78D7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 w:rsidRPr="002A78D7">
              <w:rPr>
                <w:b/>
                <w:bCs/>
                <w:sz w:val="24"/>
                <w:szCs w:val="24"/>
              </w:rPr>
              <w:t>APPLICATION AND EVALUATION OF WATER QUALITY POLLUTION</w:t>
            </w:r>
            <w:r w:rsidR="002A78D7">
              <w:rPr>
                <w:b/>
                <w:bCs/>
                <w:sz w:val="24"/>
                <w:szCs w:val="24"/>
              </w:rPr>
              <w:t xml:space="preserve"> INDICES FOR HEAVY METAL </w:t>
            </w:r>
            <w:r w:rsidRPr="002A78D7">
              <w:rPr>
                <w:b/>
                <w:bCs/>
                <w:sz w:val="24"/>
                <w:szCs w:val="24"/>
              </w:rPr>
              <w:t>CONTAMINATION AS A MONITORING TOOL</w:t>
            </w:r>
            <w:r w:rsidR="002A78D7">
              <w:rPr>
                <w:b/>
                <w:bCs/>
                <w:sz w:val="24"/>
                <w:szCs w:val="24"/>
              </w:rPr>
              <w:t xml:space="preserve"> </w:t>
            </w:r>
            <w:r w:rsidRPr="002A78D7">
              <w:rPr>
                <w:b/>
                <w:bCs/>
                <w:sz w:val="24"/>
                <w:szCs w:val="24"/>
              </w:rPr>
              <w:t>IN SHATT AL ARAB RIVER,  JOURNAL OF INTERNATIONAL ACADEMIC RESEARCH FOR MULTIDISCIPLINARY</w:t>
            </w:r>
            <w:r w:rsidR="002A78D7">
              <w:rPr>
                <w:b/>
                <w:bCs/>
                <w:sz w:val="24"/>
                <w:szCs w:val="24"/>
              </w:rPr>
              <w:t>,</w:t>
            </w:r>
            <w:r w:rsidRPr="002A78D7">
              <w:rPr>
                <w:b/>
                <w:bCs/>
                <w:sz w:val="24"/>
                <w:szCs w:val="24"/>
              </w:rPr>
              <w:t xml:space="preserve"> 3(4).2015.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B0D" w:rsidRDefault="00A80B0D" w:rsidP="00D25F4A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430" w:rsidRDefault="00353430" w:rsidP="00353430">
            <w:pPr>
              <w:pStyle w:val="Default"/>
            </w:pPr>
          </w:p>
          <w:p w:rsidR="00F0124D" w:rsidRPr="002A78D7" w:rsidRDefault="00353430" w:rsidP="002A78D7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2A78D7">
              <w:rPr>
                <w:b/>
                <w:bCs/>
                <w:sz w:val="24"/>
                <w:szCs w:val="24"/>
              </w:rPr>
              <w:t>Distribution and sources of dissolved fatty acids in water of Shatt Al-Arab estuary and Northwest Arabian Gulf.</w:t>
            </w:r>
            <w:r w:rsidR="002A78D7" w:rsidRPr="002A78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A78D7" w:rsidRPr="002A78D7">
              <w:rPr>
                <w:b/>
                <w:bCs/>
                <w:sz w:val="24"/>
                <w:szCs w:val="24"/>
              </w:rPr>
              <w:t>Mesop</w:t>
            </w:r>
            <w:proofErr w:type="spellEnd"/>
            <w:r w:rsidR="002A78D7" w:rsidRPr="002A78D7">
              <w:rPr>
                <w:b/>
                <w:bCs/>
                <w:sz w:val="24"/>
                <w:szCs w:val="24"/>
              </w:rPr>
              <w:t>. J. Mar. Sci., 24 (1). 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80B0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</w:tbl>
    <w:p w:rsidR="004D545E" w:rsidRDefault="002A78D7" w:rsidP="002A78D7">
      <w:pPr>
        <w:rPr>
          <w:lang w:bidi="ar-IQ"/>
        </w:rPr>
      </w:pPr>
      <w:r w:rsidRPr="00276234">
        <w:rPr>
          <w:b/>
          <w:bCs/>
          <w:noProof/>
          <w:sz w:val="28"/>
          <w:szCs w:val="28"/>
        </w:rPr>
        <w:pict>
          <v:shape id="Text Box 16" o:spid="_x0000_s1044" type="#_x0000_t202" style="position:absolute;left:0;text-align:left;margin-left:-30.4pt;margin-top:26.15pt;width:195.2pt;height:104.5pt;z-index:2516746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" filled="f">
            <v:textbox style="mso-next-textbox:#Text Box 16"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="00276234" w:rsidRPr="00276234">
        <w:rPr>
          <w:noProof/>
        </w:rPr>
        <w:pict>
          <v:shape id="Text Box 15" o:spid="_x0000_s1043" type="#_x0000_t202" style="position:absolute;left:0;text-align:left;margin-left:282.35pt;margin-top:26.15pt;width:166.85pt;height:111.45pt;z-index:251673600;visibility:visible;mso-position-horizontal-relative:text;mso-position-vertical-relative:text" filled="f">
            <v:textbox style="mso-next-textbox:#Text Box 15"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B5" w:rsidRDefault="00131EB5" w:rsidP="005D3FBF">
      <w:pPr>
        <w:spacing w:after="0" w:line="240" w:lineRule="auto"/>
      </w:pPr>
      <w:r>
        <w:separator/>
      </w:r>
    </w:p>
  </w:endnote>
  <w:endnote w:type="continuationSeparator" w:id="0">
    <w:p w:rsidR="00131EB5" w:rsidRDefault="00131EB5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B5" w:rsidRDefault="00131EB5" w:rsidP="005D3FBF">
      <w:pPr>
        <w:spacing w:after="0" w:line="240" w:lineRule="auto"/>
      </w:pPr>
      <w:r>
        <w:separator/>
      </w:r>
    </w:p>
  </w:footnote>
  <w:footnote w:type="continuationSeparator" w:id="0">
    <w:p w:rsidR="00131EB5" w:rsidRDefault="00131EB5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276234">
    <w:pPr>
      <w:pStyle w:val="a5"/>
    </w:pPr>
    <w:r w:rsidRPr="002762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4099" type="#_x0000_t75" style="position:absolute;left:0;text-align:left;margin-left:0;margin-top:0;width:414.9pt;height:414.9pt;z-index:-25165977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276234">
    <w:pPr>
      <w:pStyle w:val="a5"/>
    </w:pPr>
    <w:r w:rsidRPr="002762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4098" type="#_x0000_t75" style="position:absolute;left:0;text-align:left;margin-left:0;margin-top:0;width:414.9pt;height:414.9pt;z-index:-25165875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276234">
    <w:pPr>
      <w:pStyle w:val="a5"/>
    </w:pPr>
    <w:r w:rsidRPr="002762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4097" type="#_x0000_t75" style="position:absolute;left:0;text-align:left;margin-left:0;margin-top:0;width:414.9pt;height:414.9pt;z-index:-251657728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7A3"/>
    <w:multiLevelType w:val="hybridMultilevel"/>
    <w:tmpl w:val="7108C444"/>
    <w:lvl w:ilvl="0" w:tplc="2318A084">
      <w:start w:val="3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06E011C"/>
    <w:multiLevelType w:val="hybridMultilevel"/>
    <w:tmpl w:val="BA106DAE"/>
    <w:lvl w:ilvl="0" w:tplc="611CD5C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45E"/>
    <w:rsid w:val="0000506C"/>
    <w:rsid w:val="00012576"/>
    <w:rsid w:val="00023C80"/>
    <w:rsid w:val="0005742E"/>
    <w:rsid w:val="000740E2"/>
    <w:rsid w:val="00074EA0"/>
    <w:rsid w:val="000A0634"/>
    <w:rsid w:val="000A1372"/>
    <w:rsid w:val="000C510B"/>
    <w:rsid w:val="000D4E20"/>
    <w:rsid w:val="000E1BB2"/>
    <w:rsid w:val="001220C8"/>
    <w:rsid w:val="00125FD0"/>
    <w:rsid w:val="00131EB5"/>
    <w:rsid w:val="00136229"/>
    <w:rsid w:val="00173461"/>
    <w:rsid w:val="0018088D"/>
    <w:rsid w:val="00180AE1"/>
    <w:rsid w:val="001D1B44"/>
    <w:rsid w:val="001D7054"/>
    <w:rsid w:val="001E18AD"/>
    <w:rsid w:val="0020226B"/>
    <w:rsid w:val="002112A4"/>
    <w:rsid w:val="00220149"/>
    <w:rsid w:val="00220204"/>
    <w:rsid w:val="002246D4"/>
    <w:rsid w:val="002567F4"/>
    <w:rsid w:val="0025796F"/>
    <w:rsid w:val="00276234"/>
    <w:rsid w:val="002A5F05"/>
    <w:rsid w:val="002A78D7"/>
    <w:rsid w:val="002D18DB"/>
    <w:rsid w:val="002D74F9"/>
    <w:rsid w:val="002E77DA"/>
    <w:rsid w:val="002F1638"/>
    <w:rsid w:val="0032786B"/>
    <w:rsid w:val="003314D8"/>
    <w:rsid w:val="00340F4A"/>
    <w:rsid w:val="00344AF9"/>
    <w:rsid w:val="003473A5"/>
    <w:rsid w:val="00352A56"/>
    <w:rsid w:val="00353430"/>
    <w:rsid w:val="00361B59"/>
    <w:rsid w:val="00375773"/>
    <w:rsid w:val="00380274"/>
    <w:rsid w:val="003B5284"/>
    <w:rsid w:val="003F63F8"/>
    <w:rsid w:val="004014F6"/>
    <w:rsid w:val="00430231"/>
    <w:rsid w:val="00444602"/>
    <w:rsid w:val="00453B12"/>
    <w:rsid w:val="00461326"/>
    <w:rsid w:val="0047400C"/>
    <w:rsid w:val="00477368"/>
    <w:rsid w:val="004923F1"/>
    <w:rsid w:val="004B5FBC"/>
    <w:rsid w:val="004C77CD"/>
    <w:rsid w:val="004D545E"/>
    <w:rsid w:val="004D5EDE"/>
    <w:rsid w:val="004D752E"/>
    <w:rsid w:val="004E0EB2"/>
    <w:rsid w:val="004F18B9"/>
    <w:rsid w:val="004F1E2B"/>
    <w:rsid w:val="004F6999"/>
    <w:rsid w:val="00515371"/>
    <w:rsid w:val="00554567"/>
    <w:rsid w:val="00557838"/>
    <w:rsid w:val="0057352F"/>
    <w:rsid w:val="00580873"/>
    <w:rsid w:val="005816F5"/>
    <w:rsid w:val="005A522E"/>
    <w:rsid w:val="005A63F9"/>
    <w:rsid w:val="005D2251"/>
    <w:rsid w:val="005D3FBF"/>
    <w:rsid w:val="005F4FF8"/>
    <w:rsid w:val="00600601"/>
    <w:rsid w:val="00616F6D"/>
    <w:rsid w:val="00626146"/>
    <w:rsid w:val="00630E47"/>
    <w:rsid w:val="00630E8D"/>
    <w:rsid w:val="00636027"/>
    <w:rsid w:val="006472FB"/>
    <w:rsid w:val="00660A04"/>
    <w:rsid w:val="00663381"/>
    <w:rsid w:val="006646B7"/>
    <w:rsid w:val="00665E50"/>
    <w:rsid w:val="006703C2"/>
    <w:rsid w:val="006B500E"/>
    <w:rsid w:val="006C2D12"/>
    <w:rsid w:val="006E4602"/>
    <w:rsid w:val="00700199"/>
    <w:rsid w:val="00704445"/>
    <w:rsid w:val="00725134"/>
    <w:rsid w:val="007270D0"/>
    <w:rsid w:val="00730F74"/>
    <w:rsid w:val="00751CB3"/>
    <w:rsid w:val="007535E7"/>
    <w:rsid w:val="0076799E"/>
    <w:rsid w:val="007908B9"/>
    <w:rsid w:val="00793CC4"/>
    <w:rsid w:val="00795038"/>
    <w:rsid w:val="007C0B3E"/>
    <w:rsid w:val="007D64C6"/>
    <w:rsid w:val="00802E93"/>
    <w:rsid w:val="00805E39"/>
    <w:rsid w:val="008358D2"/>
    <w:rsid w:val="00847141"/>
    <w:rsid w:val="00854ECC"/>
    <w:rsid w:val="00862B10"/>
    <w:rsid w:val="0086306D"/>
    <w:rsid w:val="0086339E"/>
    <w:rsid w:val="00887546"/>
    <w:rsid w:val="00890FC8"/>
    <w:rsid w:val="008924ED"/>
    <w:rsid w:val="008C1DAF"/>
    <w:rsid w:val="008E1B64"/>
    <w:rsid w:val="008E2B4A"/>
    <w:rsid w:val="008F7B29"/>
    <w:rsid w:val="00941854"/>
    <w:rsid w:val="00965CD1"/>
    <w:rsid w:val="00995F64"/>
    <w:rsid w:val="009A322A"/>
    <w:rsid w:val="009B640B"/>
    <w:rsid w:val="009C0437"/>
    <w:rsid w:val="009E1D75"/>
    <w:rsid w:val="009E2014"/>
    <w:rsid w:val="009F7EC3"/>
    <w:rsid w:val="00A2126A"/>
    <w:rsid w:val="00A44463"/>
    <w:rsid w:val="00A74B4A"/>
    <w:rsid w:val="00A80B0D"/>
    <w:rsid w:val="00A91042"/>
    <w:rsid w:val="00A9300D"/>
    <w:rsid w:val="00AA52A1"/>
    <w:rsid w:val="00AA6330"/>
    <w:rsid w:val="00AB1501"/>
    <w:rsid w:val="00AC4C80"/>
    <w:rsid w:val="00B00919"/>
    <w:rsid w:val="00B32BEE"/>
    <w:rsid w:val="00B67DA4"/>
    <w:rsid w:val="00BA3B9B"/>
    <w:rsid w:val="00BC2295"/>
    <w:rsid w:val="00BC32A7"/>
    <w:rsid w:val="00BC6F0D"/>
    <w:rsid w:val="00BE2157"/>
    <w:rsid w:val="00BE364B"/>
    <w:rsid w:val="00BF6E2D"/>
    <w:rsid w:val="00C116E2"/>
    <w:rsid w:val="00C24CEE"/>
    <w:rsid w:val="00C744EE"/>
    <w:rsid w:val="00C85C50"/>
    <w:rsid w:val="00C941A7"/>
    <w:rsid w:val="00CA1A0D"/>
    <w:rsid w:val="00CC4CE4"/>
    <w:rsid w:val="00CC60FC"/>
    <w:rsid w:val="00CE44C2"/>
    <w:rsid w:val="00CF584B"/>
    <w:rsid w:val="00D01EEA"/>
    <w:rsid w:val="00D114A9"/>
    <w:rsid w:val="00D11A1B"/>
    <w:rsid w:val="00D17BF7"/>
    <w:rsid w:val="00D23134"/>
    <w:rsid w:val="00D25F4A"/>
    <w:rsid w:val="00D4020A"/>
    <w:rsid w:val="00D55352"/>
    <w:rsid w:val="00D61917"/>
    <w:rsid w:val="00D9043D"/>
    <w:rsid w:val="00D905A3"/>
    <w:rsid w:val="00DB5F10"/>
    <w:rsid w:val="00DD26BC"/>
    <w:rsid w:val="00DD78A7"/>
    <w:rsid w:val="00DF1F32"/>
    <w:rsid w:val="00E257D4"/>
    <w:rsid w:val="00E2743B"/>
    <w:rsid w:val="00E3043F"/>
    <w:rsid w:val="00E41D14"/>
    <w:rsid w:val="00E73F70"/>
    <w:rsid w:val="00E82119"/>
    <w:rsid w:val="00E91EFE"/>
    <w:rsid w:val="00F0124D"/>
    <w:rsid w:val="00F13E68"/>
    <w:rsid w:val="00F1596E"/>
    <w:rsid w:val="00F24B8E"/>
    <w:rsid w:val="00F319B6"/>
    <w:rsid w:val="00F44DCE"/>
    <w:rsid w:val="00F453D0"/>
    <w:rsid w:val="00F5777E"/>
    <w:rsid w:val="00F632F8"/>
    <w:rsid w:val="00F745CD"/>
    <w:rsid w:val="00F8364C"/>
    <w:rsid w:val="00F856C0"/>
    <w:rsid w:val="00F85A9B"/>
    <w:rsid w:val="00F921D5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customStyle="1" w:styleId="Default">
    <w:name w:val="Default"/>
    <w:rsid w:val="0035343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paragraph" w:styleId="a7">
    <w:name w:val="Revision"/>
    <w:hidden/>
    <w:uiPriority w:val="99"/>
    <w:semiHidden/>
    <w:rsid w:val="002A7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home</cp:lastModifiedBy>
  <cp:revision>2</cp:revision>
  <cp:lastPrinted>2020-04-19T06:17:00Z</cp:lastPrinted>
  <dcterms:created xsi:type="dcterms:W3CDTF">2020-04-16T04:30:00Z</dcterms:created>
  <dcterms:modified xsi:type="dcterms:W3CDTF">2020-04-16T04:30:00Z</dcterms:modified>
</cp:coreProperties>
</file>